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tasks.xml" ContentType="application/vnd.ms-office.documenttask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w:rsidR="7A5E9309" w:rsidP="76490BD5" w:rsidRDefault="7A5E9309" w14:paraId="1AAEC6A8" w14:textId="3A0985EC">
      <w:pPr>
        <w:bidi w:val="0"/>
        <w:spacing w:after="160" w:line="276"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Don’t let </w:t>
      </w:r>
      <w:r w:rsidRPr="76490BD5" w:rsidR="7A5E9309">
        <w:rPr>
          <w:rFonts w:ascii="Arial" w:hAnsi="Arial" w:eastAsia="Arial" w:cs="Arial"/>
          <w:b w:val="0"/>
          <w:bCs w:val="0"/>
          <w:i w:val="0"/>
          <w:iCs w:val="0"/>
          <w:caps w:val="0"/>
          <w:smallCaps w:val="0"/>
          <w:noProof w:val="0"/>
          <w:color w:val="000000" w:themeColor="text1" w:themeTint="FF" w:themeShade="FF"/>
          <w:sz w:val="24"/>
          <w:szCs w:val="24"/>
          <w:highlight w:val="yellow"/>
          <w:lang w:val="en-US"/>
        </w:rPr>
        <w:t>[Company]</w:t>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fall behind on gender equality </w:t>
      </w:r>
    </w:p>
    <w:p w:rsidR="7A5E9309" w:rsidP="76490BD5" w:rsidRDefault="7A5E9309" w14:paraId="1F3AA57E" w14:textId="203ED2B5">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It’s</w:t>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outrageous that the gender pay gap persists in 2024, </w:t>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it’s</w:t>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time for us to set a new standard.</w:t>
      </w:r>
    </w:p>
    <w:p w:rsidR="7A5E9309" w:rsidP="76490BD5" w:rsidRDefault="7A5E9309" w14:paraId="5EE3E793" w14:textId="14154FB7">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br/>
      </w:r>
      <w:r>
        <w:br/>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Dear </w:t>
      </w:r>
      <w:r w:rsidRPr="76490BD5" w:rsidR="7A5E9309">
        <w:rPr>
          <w:rFonts w:ascii="Arial" w:hAnsi="Arial" w:eastAsia="Arial" w:cs="Arial"/>
          <w:b w:val="0"/>
          <w:bCs w:val="0"/>
          <w:i w:val="0"/>
          <w:iCs w:val="0"/>
          <w:caps w:val="0"/>
          <w:smallCaps w:val="0"/>
          <w:noProof w:val="0"/>
          <w:color w:val="000000" w:themeColor="text1" w:themeTint="FF" w:themeShade="FF"/>
          <w:sz w:val="24"/>
          <w:szCs w:val="24"/>
          <w:highlight w:val="yellow"/>
          <w:lang w:val="en-US"/>
        </w:rPr>
        <w:t>[HR Manager/CEO],</w:t>
      </w:r>
    </w:p>
    <w:p w:rsidR="7A5E9309" w:rsidP="2F95424D" w:rsidRDefault="7A5E9309" w14:paraId="24E33028" w14:textId="041E3F9B">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As you may know, August 19 is Equal Pay Day—a stark reminder that women must work 50 extra days each year to earn what men do.</w:t>
      </w:r>
    </w:p>
    <w:p w:rsidR="7A5E9309" w:rsidP="2F95424D" w:rsidRDefault="7A5E9309" w14:paraId="0B574E7A" w14:textId="7F36560C">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Shockingly, 50% of employers still have a gender pay gap exceeding 9.1%. It’s outrageous that this inequality persists in 2024—in fact, it makes me livid.</w:t>
      </w:r>
    </w:p>
    <w:p w:rsidR="7A5E9309" w:rsidP="2F95424D" w:rsidRDefault="7A5E9309" w14:paraId="6AF88070" w14:textId="67A6CC51">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But I believe </w:t>
      </w:r>
      <w:r w:rsidRPr="2F95424D" w:rsidR="7A5E9309">
        <w:rPr>
          <w:rFonts w:ascii="Arial" w:hAnsi="Arial" w:eastAsia="Arial" w:cs="Arial"/>
          <w:b w:val="0"/>
          <w:bCs w:val="0"/>
          <w:i w:val="0"/>
          <w:iCs w:val="0"/>
          <w:caps w:val="0"/>
          <w:smallCaps w:val="0"/>
          <w:noProof w:val="0"/>
          <w:color w:val="000000" w:themeColor="text1" w:themeTint="FF" w:themeShade="FF"/>
          <w:sz w:val="24"/>
          <w:szCs w:val="24"/>
          <w:highlight w:val="yellow"/>
          <w:lang w:val="en-US"/>
        </w:rPr>
        <w:t>[Company Name]</w:t>
      </w: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has the power to lead the charge for gender equality and set a new standard for workplaces. </w:t>
      </w:r>
    </w:p>
    <w:p w:rsidR="7A5E9309" w:rsidP="2F95424D" w:rsidRDefault="7A5E9309" w14:paraId="18073D14" w14:textId="3D0984BA">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I’m excited to invite you to explore Verve Super’s Equal Pay Day toolkit and take proactive steps by implementing one or more of the recommended strategies.</w:t>
      </w:r>
    </w:p>
    <w:p w:rsidR="7A5E9309" w:rsidP="2F95424D" w:rsidRDefault="7A5E9309" w14:paraId="52EFE70F" w14:textId="715D9496">
      <w:pPr>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A few actions I believe would have a powerful impact at </w:t>
      </w:r>
      <w:r w:rsidRPr="2F95424D" w:rsidR="7A5E9309">
        <w:rPr>
          <w:rFonts w:ascii="Arial" w:hAnsi="Arial" w:eastAsia="Arial" w:cs="Arial"/>
          <w:b w:val="0"/>
          <w:bCs w:val="0"/>
          <w:i w:val="0"/>
          <w:iCs w:val="0"/>
          <w:caps w:val="0"/>
          <w:smallCaps w:val="0"/>
          <w:noProof w:val="0"/>
          <w:color w:val="000000" w:themeColor="text1" w:themeTint="FF" w:themeShade="FF"/>
          <w:sz w:val="24"/>
          <w:szCs w:val="24"/>
          <w:highlight w:val="yellow"/>
          <w:lang w:val="en-US"/>
        </w:rPr>
        <w:t>[Company Name]</w:t>
      </w: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include:</w:t>
      </w:r>
    </w:p>
    <w:p w:rsidR="7A5E9309" w:rsidP="4FBD552F" w:rsidRDefault="7A5E9309" w14:paraId="752E222E" w14:textId="470D98DC">
      <w:pPr>
        <w:pStyle w:val="ListParagraph"/>
        <w:numPr>
          <w:ilvl w:val="0"/>
          <w:numId w:val="25"/>
        </w:num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4FBD552F" w:rsidR="7A5E9309">
        <w:rPr>
          <w:rFonts w:ascii="Arial" w:hAnsi="Arial" w:eastAsia="Arial" w:cs="Arial"/>
          <w:b w:val="0"/>
          <w:bCs w:val="0"/>
          <w:i w:val="0"/>
          <w:iCs w:val="0"/>
          <w:caps w:val="0"/>
          <w:smallCaps w:val="0"/>
          <w:noProof w:val="0"/>
          <w:color w:val="000000" w:themeColor="text1" w:themeTint="FF" w:themeShade="FF"/>
          <w:sz w:val="24"/>
          <w:szCs w:val="24"/>
          <w:lang w:val="en-US"/>
        </w:rPr>
        <w:t>Get to know the</w:t>
      </w:r>
      <w:r w:rsidRPr="4FBD552F"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w:t>
      </w:r>
      <w:hyperlink r:id="R3801f4860f834f75">
        <w:r w:rsidRPr="4FBD552F" w:rsidR="7A5E9309">
          <w:rPr>
            <w:rStyle w:val="Hyperlink"/>
            <w:rFonts w:ascii="Arial" w:hAnsi="Arial" w:eastAsia="Arial" w:cs="Arial"/>
            <w:b w:val="0"/>
            <w:bCs w:val="0"/>
            <w:i w:val="0"/>
            <w:iCs w:val="0"/>
            <w:caps w:val="0"/>
            <w:smallCaps w:val="0"/>
            <w:strike w:val="0"/>
            <w:dstrike w:val="0"/>
            <w:noProof w:val="0"/>
            <w:sz w:val="24"/>
            <w:szCs w:val="24"/>
            <w:lang w:val="en-US"/>
          </w:rPr>
          <w:t>latest WGEA gender pay gap data</w:t>
        </w:r>
      </w:hyperlink>
      <w:r w:rsidRPr="4FBD552F"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w:rsidR="7A5E9309" w:rsidP="2F95424D" w:rsidRDefault="7A5E9309" w14:paraId="38D75604" w14:textId="08927025">
      <w:pPr>
        <w:pStyle w:val="ListParagraph"/>
        <w:numPr>
          <w:ilvl w:val="0"/>
          <w:numId w:val="25"/>
        </w:num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Set clear targets to close the gap in our workplace</w:t>
      </w:r>
    </w:p>
    <w:p w:rsidR="7A5E9309" w:rsidP="76490BD5" w:rsidRDefault="7A5E9309" w14:paraId="40EC59A9" w14:textId="370E155E">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You can find more details on the Equal Pay Day website </w:t>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here</w:t>
      </w:r>
      <w:r w:rsidRPr="76490BD5" w:rsidR="7A5E9309">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w:rsidR="7A5E9309" w:rsidP="2F95424D" w:rsidRDefault="7A5E9309" w14:paraId="40802095" w14:textId="5FC5BABF">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lang w:val="en-US"/>
        </w:rPr>
        <w:t>Thank you,</w:t>
      </w:r>
    </w:p>
    <w:p w:rsidR="7A5E9309" w:rsidP="2F95424D" w:rsidRDefault="7A5E9309" w14:paraId="2FE629CD" w14:textId="1BA7718F">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2F95424D" w:rsidR="7A5E9309">
        <w:rPr>
          <w:rFonts w:ascii="Arial" w:hAnsi="Arial" w:eastAsia="Arial" w:cs="Arial"/>
          <w:b w:val="0"/>
          <w:bCs w:val="0"/>
          <w:i w:val="0"/>
          <w:iCs w:val="0"/>
          <w:caps w:val="0"/>
          <w:smallCaps w:val="0"/>
          <w:noProof w:val="0"/>
          <w:color w:val="000000" w:themeColor="text1" w:themeTint="FF" w:themeShade="FF"/>
          <w:sz w:val="24"/>
          <w:szCs w:val="24"/>
          <w:highlight w:val="yellow"/>
          <w:lang w:val="en-US"/>
        </w:rPr>
        <w:t>[Your Name]</w:t>
      </w:r>
    </w:p>
    <w:p w:rsidR="7A5E9309" w:rsidP="4FBD552F" w:rsidRDefault="7A5E9309" w14:paraId="53979BAE" w14:textId="762BBDFF">
      <w:pPr>
        <w:bidi w:val="0"/>
        <w:spacing w:after="160" w:line="279" w:lineRule="auto"/>
        <w:rPr>
          <w:rFonts w:ascii="Arial" w:hAnsi="Arial" w:eastAsia="Arial" w:cs="Arial"/>
          <w:b w:val="0"/>
          <w:bCs w:val="0"/>
          <w:i w:val="0"/>
          <w:iCs w:val="0"/>
          <w:caps w:val="0"/>
          <w:smallCaps w:val="0"/>
          <w:noProof w:val="0"/>
          <w:color w:val="000000" w:themeColor="text1" w:themeTint="FF" w:themeShade="FF"/>
          <w:sz w:val="24"/>
          <w:szCs w:val="24"/>
          <w:highlight w:val="yellow"/>
          <w:lang w:val="en-US"/>
        </w:rPr>
      </w:pPr>
      <w:hyperlink r:id="Rc822c939cf8342f4">
        <w:r w:rsidRPr="4FBD552F" w:rsidR="7A5E9309">
          <w:rPr>
            <w:rStyle w:val="Hyperlink"/>
            <w:rFonts w:ascii="Arial" w:hAnsi="Arial" w:eastAsia="Arial" w:cs="Arial"/>
            <w:b w:val="0"/>
            <w:bCs w:val="0"/>
            <w:i w:val="0"/>
            <w:iCs w:val="0"/>
            <w:caps w:val="0"/>
            <w:smallCaps w:val="0"/>
            <w:noProof w:val="0"/>
            <w:sz w:val="24"/>
            <w:szCs w:val="24"/>
            <w:highlight w:val="yellow"/>
            <w:lang w:val="en-US"/>
          </w:rPr>
          <w:t>Toolkit</w:t>
        </w:r>
        <w:r w:rsidRPr="4FBD552F" w:rsidR="69B1C21B">
          <w:rPr>
            <w:rStyle w:val="Hyperlink"/>
            <w:rFonts w:ascii="Arial" w:hAnsi="Arial" w:eastAsia="Arial" w:cs="Arial"/>
            <w:b w:val="0"/>
            <w:bCs w:val="0"/>
            <w:i w:val="0"/>
            <w:iCs w:val="0"/>
            <w:caps w:val="0"/>
            <w:smallCaps w:val="0"/>
            <w:noProof w:val="0"/>
            <w:sz w:val="24"/>
            <w:szCs w:val="24"/>
            <w:highlight w:val="yellow"/>
            <w:lang w:val="en-US"/>
          </w:rPr>
          <w:t xml:space="preserve"> here</w:t>
        </w:r>
      </w:hyperlink>
    </w:p>
    <w:p w:rsidR="2F95424D" w:rsidP="2F95424D" w:rsidRDefault="2F95424D" w14:paraId="593C2D3F" w14:textId="341CED56">
      <w:pPr>
        <w:bidi w:val="0"/>
        <w:spacing w:after="160"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2F95424D" w:rsidP="38066D53" w:rsidRDefault="2F95424D" w14:paraId="7D9C89BB" w14:textId="09DAF204">
      <w:pPr>
        <w:pStyle w:val="Normal"/>
        <w:suppressLineNumbers w:val="0"/>
        <w:bidi w:val="0"/>
        <w:spacing w:before="0" w:beforeAutospacing="off" w:after="160" w:afterAutospacing="off" w:line="276" w:lineRule="auto"/>
        <w:ind/>
        <w:rPr>
          <w:rFonts w:ascii="Arial" w:hAnsi="Arial" w:eastAsia="Arial" w:cs="Arial"/>
          <w:b w:val="0"/>
          <w:bCs w:val="0"/>
          <w:i w:val="1"/>
          <w:iCs w:val="1"/>
          <w:caps w:val="0"/>
          <w:smallCaps w:val="0"/>
          <w:noProof w:val="0"/>
          <w:color w:val="000000" w:themeColor="text1" w:themeTint="FF" w:themeShade="FF"/>
          <w:sz w:val="22"/>
          <w:szCs w:val="22"/>
          <w:lang w:val="en-US"/>
        </w:rPr>
      </w:pPr>
      <w:r w:rsidRPr="38066D53" w:rsidR="7A5E9309">
        <w:rPr>
          <w:rFonts w:ascii="Arial" w:hAnsi="Arial" w:eastAsia="Arial" w:cs="Arial"/>
          <w:b w:val="0"/>
          <w:bCs w:val="0"/>
          <w:i w:val="1"/>
          <w:iCs w:val="1"/>
          <w:caps w:val="0"/>
          <w:smallCaps w:val="0"/>
          <w:noProof w:val="0"/>
          <w:color w:val="000000" w:themeColor="text1" w:themeTint="FF" w:themeShade="FF"/>
          <w:sz w:val="22"/>
          <w:szCs w:val="22"/>
          <w:lang w:val="en-US"/>
        </w:rPr>
        <w:t>All stats sourced from WGEA</w:t>
      </w:r>
    </w:p>
    <w:p w:rsidR="1A437A35" w:rsidP="216373C7" w:rsidRDefault="1A437A35" w14:paraId="762459B2" w14:textId="0C6F5607">
      <w:pPr>
        <w:pStyle w:val="Normal"/>
        <w:suppressLineNumbers w:val="0"/>
        <w:bidi w:val="0"/>
        <w:spacing w:before="0" w:beforeAutospacing="off" w:after="160" w:afterAutospacing="off" w:line="279" w:lineRule="auto"/>
        <w:ind w:left="0" w:right="0"/>
        <w:jc w:val="left"/>
      </w:pPr>
      <w:r>
        <w:br/>
      </w:r>
    </w:p>
    <w:p w:rsidR="182D12DA" w:rsidP="216373C7" w:rsidRDefault="182D12DA" w14:paraId="0A49BCA1" w14:textId="559084FC">
      <w:pPr>
        <w:pStyle w:val="Normal"/>
        <w:spacing w:after="160" w:line="279" w:lineRule="auto"/>
        <w:rPr>
          <w:rFonts w:ascii="Arial" w:hAnsi="Arial" w:eastAsia="Arial" w:cs="Arial"/>
          <w:noProof w:val="0"/>
          <w:sz w:val="22"/>
          <w:szCs w:val="22"/>
          <w:lang w:val="en-US"/>
        </w:rPr>
      </w:pPr>
    </w:p>
    <w:sectPr>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0D111D1B"/>
  <w15:commentEx w15:done="0" w15:paraId="10D286DE"/>
  <w15:commentEx w15:done="0" w15:paraId="1D4D8ED8"/>
  <w15:commentEx w15:done="0" w15:paraId="4EF0D1B6"/>
  <w15:commentEx w15:done="0" w15:paraId="07AC8712"/>
  <w15:commentEx w15:done="0" w15:paraId="5E39B1CA"/>
  <w15:commentEx w15:done="0" w15:paraId="5F98E56B"/>
  <w15:commentEx w15:done="0" w15:paraId="06777A45" w15:paraIdParent="5F98E56B"/>
  <w15:commentEx w15:done="0" w15:paraId="3F9AE51C"/>
  <w15:commentEx w15:done="0" w15:paraId="7EF39B0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DE0047D" w16cex:dateUtc="2024-08-05T12:43:49.515Z"/>
  <w16cex:commentExtensible w16cex:durableId="39EE4C4B" w16cex:dateUtc="2024-08-05T23:44:12.035Z"/>
  <w16cex:commentExtensible w16cex:durableId="2283B0C0" w16cex:dateUtc="2024-08-06T03:17:57.423Z"/>
  <w16cex:commentExtensible w16cex:durableId="2F58D539" w16cex:dateUtc="2024-08-06T03:18:31.512Z"/>
  <w16cex:commentExtensible w16cex:durableId="3D3A03AA" w16cex:dateUtc="2024-08-06T03:20:14.045Z"/>
  <w16cex:commentExtensible w16cex:durableId="4C89A318" w16cex:dateUtc="2024-08-06T06:47:34.242Z"/>
  <w16cex:commentExtensible w16cex:durableId="08E13366" w16cex:dateUtc="2024-08-07T05:13:55.322Z"/>
  <w16cex:commentExtensible w16cex:durableId="6964FBA1" w16cex:dateUtc="2024-08-07T05:15:32.504Z"/>
  <w16cex:commentExtensible w16cex:durableId="7C5E5FA3" w16cex:dateUtc="2024-08-09T01:50:01.623Z"/>
  <w16cex:commentExtensible w16cex:durableId="3D960FBF" w16cex:dateUtc="2024-08-10T17:49:20.486Z"/>
</w16cex:commentsExtensible>
</file>

<file path=word/commentsIds.xml><?xml version="1.0" encoding="utf-8"?>
<w16cid:commentsIds xmlns:mc="http://schemas.openxmlformats.org/markup-compatibility/2006" xmlns:w16cid="http://schemas.microsoft.com/office/word/2016/wordml/cid" mc:Ignorable="w16cid">
  <w16cid:commentId w16cid:paraId="0D111D1B" w16cid:durableId="0DE0047D"/>
  <w16cid:commentId w16cid:paraId="10D286DE" w16cid:durableId="39EE4C4B"/>
  <w16cid:commentId w16cid:paraId="1D4D8ED8" w16cid:durableId="2283B0C0"/>
  <w16cid:commentId w16cid:paraId="4EF0D1B6" w16cid:durableId="2F58D539"/>
  <w16cid:commentId w16cid:paraId="07AC8712" w16cid:durableId="3D3A03AA"/>
  <w16cid:commentId w16cid:paraId="5E39B1CA" w16cid:durableId="4C89A318"/>
  <w16cid:commentId w16cid:paraId="5F98E56B" w16cid:durableId="08E13366"/>
  <w16cid:commentId w16cid:paraId="06777A45" w16cid:durableId="6964FBA1"/>
  <w16cid:commentId w16cid:paraId="3F9AE51C" w16cid:durableId="7C5E5FA3"/>
  <w16cid:commentId w16cid:paraId="7EF39B0B" w16cid:durableId="3D960F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6">
    <w:nsid w:val="1e13e58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7ff4181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cf2d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d2174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dfb8e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3c003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01b89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bfd4a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53785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b9e94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df82c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a6254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39c45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734b2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003b6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6a619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354e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4e2c7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7ecf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c1a40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12804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b377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9c9e4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8bf55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42a3e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75f93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98822"/>
    <w:rsid w:val="005BBD1B"/>
    <w:rsid w:val="01686CF8"/>
    <w:rsid w:val="01D1286B"/>
    <w:rsid w:val="01D6475E"/>
    <w:rsid w:val="023200A4"/>
    <w:rsid w:val="0275D930"/>
    <w:rsid w:val="02FC5CA5"/>
    <w:rsid w:val="03A77D79"/>
    <w:rsid w:val="0448CAAB"/>
    <w:rsid w:val="045D8D92"/>
    <w:rsid w:val="0487677D"/>
    <w:rsid w:val="048F1592"/>
    <w:rsid w:val="04BE8250"/>
    <w:rsid w:val="05342C7A"/>
    <w:rsid w:val="0578B133"/>
    <w:rsid w:val="0587CAB3"/>
    <w:rsid w:val="05E7A1F0"/>
    <w:rsid w:val="0603E318"/>
    <w:rsid w:val="0607C6EE"/>
    <w:rsid w:val="06161ECE"/>
    <w:rsid w:val="061FAEBA"/>
    <w:rsid w:val="067CA663"/>
    <w:rsid w:val="069382A3"/>
    <w:rsid w:val="0843D462"/>
    <w:rsid w:val="0915F7F0"/>
    <w:rsid w:val="09930FDB"/>
    <w:rsid w:val="09AE033F"/>
    <w:rsid w:val="09D23E1B"/>
    <w:rsid w:val="0A1CF86D"/>
    <w:rsid w:val="0A5D9BF3"/>
    <w:rsid w:val="0A7AF712"/>
    <w:rsid w:val="0AA5D0EE"/>
    <w:rsid w:val="0B075B85"/>
    <w:rsid w:val="0B8CD9BB"/>
    <w:rsid w:val="0BA20B85"/>
    <w:rsid w:val="0BE10C42"/>
    <w:rsid w:val="0BE1F832"/>
    <w:rsid w:val="0BE4D7E2"/>
    <w:rsid w:val="0C65E7D9"/>
    <w:rsid w:val="0CD747C3"/>
    <w:rsid w:val="0D047E13"/>
    <w:rsid w:val="0D11C359"/>
    <w:rsid w:val="0DA527BE"/>
    <w:rsid w:val="0DAFFB7B"/>
    <w:rsid w:val="0DF93C8E"/>
    <w:rsid w:val="0E4EFFAA"/>
    <w:rsid w:val="0F24BCE6"/>
    <w:rsid w:val="0F31DD94"/>
    <w:rsid w:val="0F52CF6A"/>
    <w:rsid w:val="0FA9C487"/>
    <w:rsid w:val="0FAEBACC"/>
    <w:rsid w:val="10C4A931"/>
    <w:rsid w:val="10E46DFB"/>
    <w:rsid w:val="1112DE41"/>
    <w:rsid w:val="1147C1AA"/>
    <w:rsid w:val="11B21ADF"/>
    <w:rsid w:val="11BCFEDD"/>
    <w:rsid w:val="11DB9B22"/>
    <w:rsid w:val="1274ED5B"/>
    <w:rsid w:val="12773300"/>
    <w:rsid w:val="1326EC66"/>
    <w:rsid w:val="146839A8"/>
    <w:rsid w:val="1469087C"/>
    <w:rsid w:val="158E3C90"/>
    <w:rsid w:val="15A8732F"/>
    <w:rsid w:val="15AC35D9"/>
    <w:rsid w:val="1613A81C"/>
    <w:rsid w:val="1626F768"/>
    <w:rsid w:val="1677896F"/>
    <w:rsid w:val="16796831"/>
    <w:rsid w:val="1691DB6D"/>
    <w:rsid w:val="16B11756"/>
    <w:rsid w:val="16E17E51"/>
    <w:rsid w:val="170910E8"/>
    <w:rsid w:val="17B44682"/>
    <w:rsid w:val="17CCCB3A"/>
    <w:rsid w:val="180C9F77"/>
    <w:rsid w:val="182D12DA"/>
    <w:rsid w:val="185686B2"/>
    <w:rsid w:val="18AFA6F8"/>
    <w:rsid w:val="18CA6799"/>
    <w:rsid w:val="18F6EA96"/>
    <w:rsid w:val="19B98822"/>
    <w:rsid w:val="19DA278E"/>
    <w:rsid w:val="19DB1C7F"/>
    <w:rsid w:val="1A437A35"/>
    <w:rsid w:val="1A959907"/>
    <w:rsid w:val="1AA016BD"/>
    <w:rsid w:val="1AAD0759"/>
    <w:rsid w:val="1AD2F93C"/>
    <w:rsid w:val="1B7DCF9A"/>
    <w:rsid w:val="1B834559"/>
    <w:rsid w:val="1C23DCA2"/>
    <w:rsid w:val="1C2C3013"/>
    <w:rsid w:val="1C98AE98"/>
    <w:rsid w:val="1E6EA9CE"/>
    <w:rsid w:val="1F6649A7"/>
    <w:rsid w:val="1F86FE49"/>
    <w:rsid w:val="1FAB6295"/>
    <w:rsid w:val="1FBA2BEC"/>
    <w:rsid w:val="2052679A"/>
    <w:rsid w:val="2053BA0A"/>
    <w:rsid w:val="2072E135"/>
    <w:rsid w:val="20CB9FA1"/>
    <w:rsid w:val="20D186F9"/>
    <w:rsid w:val="20E5EC62"/>
    <w:rsid w:val="20E71604"/>
    <w:rsid w:val="213A6AE7"/>
    <w:rsid w:val="21471869"/>
    <w:rsid w:val="216373C7"/>
    <w:rsid w:val="21C3E129"/>
    <w:rsid w:val="21E7C957"/>
    <w:rsid w:val="223B9B42"/>
    <w:rsid w:val="223C4231"/>
    <w:rsid w:val="2290DE14"/>
    <w:rsid w:val="22E0A4D3"/>
    <w:rsid w:val="2340EEB4"/>
    <w:rsid w:val="235C8398"/>
    <w:rsid w:val="2383FDCE"/>
    <w:rsid w:val="240C346E"/>
    <w:rsid w:val="24273672"/>
    <w:rsid w:val="24A26A43"/>
    <w:rsid w:val="24A26A43"/>
    <w:rsid w:val="24ADA5A4"/>
    <w:rsid w:val="24EA3877"/>
    <w:rsid w:val="25071EA9"/>
    <w:rsid w:val="2569324C"/>
    <w:rsid w:val="25A2CD38"/>
    <w:rsid w:val="25B8B9B7"/>
    <w:rsid w:val="25E71B4F"/>
    <w:rsid w:val="2751159C"/>
    <w:rsid w:val="276BADDB"/>
    <w:rsid w:val="279FDAC4"/>
    <w:rsid w:val="27C44234"/>
    <w:rsid w:val="2863DF34"/>
    <w:rsid w:val="28FCF4B4"/>
    <w:rsid w:val="290A1AE8"/>
    <w:rsid w:val="29B99F6F"/>
    <w:rsid w:val="29B9C19D"/>
    <w:rsid w:val="29C0F4E3"/>
    <w:rsid w:val="2A7D8B59"/>
    <w:rsid w:val="2B3787DD"/>
    <w:rsid w:val="2B5BC244"/>
    <w:rsid w:val="2B84EEF2"/>
    <w:rsid w:val="2C42370B"/>
    <w:rsid w:val="2C832BF9"/>
    <w:rsid w:val="2C9B5310"/>
    <w:rsid w:val="2D4522FE"/>
    <w:rsid w:val="2DE5919C"/>
    <w:rsid w:val="2E08CB9F"/>
    <w:rsid w:val="2E395D21"/>
    <w:rsid w:val="2E3CF94C"/>
    <w:rsid w:val="2E401458"/>
    <w:rsid w:val="2E47091D"/>
    <w:rsid w:val="2E570F2F"/>
    <w:rsid w:val="2F4507D9"/>
    <w:rsid w:val="2F689E02"/>
    <w:rsid w:val="2F95424D"/>
    <w:rsid w:val="3008DE74"/>
    <w:rsid w:val="301CA5B7"/>
    <w:rsid w:val="306F5DC9"/>
    <w:rsid w:val="30FFF620"/>
    <w:rsid w:val="31ECE269"/>
    <w:rsid w:val="3217A79C"/>
    <w:rsid w:val="32568121"/>
    <w:rsid w:val="32F7E6ED"/>
    <w:rsid w:val="333105CB"/>
    <w:rsid w:val="33609A5E"/>
    <w:rsid w:val="338CD5BE"/>
    <w:rsid w:val="33A508A2"/>
    <w:rsid w:val="3484D727"/>
    <w:rsid w:val="34B097F3"/>
    <w:rsid w:val="34B3919F"/>
    <w:rsid w:val="350F685C"/>
    <w:rsid w:val="3551CCD5"/>
    <w:rsid w:val="35AFB20D"/>
    <w:rsid w:val="35BC4086"/>
    <w:rsid w:val="36274272"/>
    <w:rsid w:val="363B33E5"/>
    <w:rsid w:val="365E8BCC"/>
    <w:rsid w:val="36C5A218"/>
    <w:rsid w:val="37492398"/>
    <w:rsid w:val="377F3DEC"/>
    <w:rsid w:val="379E814F"/>
    <w:rsid w:val="37B9F38F"/>
    <w:rsid w:val="38066D53"/>
    <w:rsid w:val="384764ED"/>
    <w:rsid w:val="387BE49B"/>
    <w:rsid w:val="38B53B82"/>
    <w:rsid w:val="38FC1967"/>
    <w:rsid w:val="3980F9CB"/>
    <w:rsid w:val="399F98B0"/>
    <w:rsid w:val="3A1825EB"/>
    <w:rsid w:val="3A3F363E"/>
    <w:rsid w:val="3A43B69F"/>
    <w:rsid w:val="3ACF7F5F"/>
    <w:rsid w:val="3B1C56B5"/>
    <w:rsid w:val="3B5059C7"/>
    <w:rsid w:val="3B63F3D2"/>
    <w:rsid w:val="3B63F3D2"/>
    <w:rsid w:val="3B8212B8"/>
    <w:rsid w:val="3BD5AE37"/>
    <w:rsid w:val="3C49B775"/>
    <w:rsid w:val="3C49C50A"/>
    <w:rsid w:val="3CC118CB"/>
    <w:rsid w:val="3D203F82"/>
    <w:rsid w:val="3D4099B6"/>
    <w:rsid w:val="3D59F78C"/>
    <w:rsid w:val="3E0AB1BA"/>
    <w:rsid w:val="3E52CCC6"/>
    <w:rsid w:val="3E52CCC6"/>
    <w:rsid w:val="3E7EEEC8"/>
    <w:rsid w:val="3E9D9AE6"/>
    <w:rsid w:val="3EB08140"/>
    <w:rsid w:val="3EC2C740"/>
    <w:rsid w:val="3EDB2814"/>
    <w:rsid w:val="3EF89DA8"/>
    <w:rsid w:val="3F69BB63"/>
    <w:rsid w:val="3F6D6BA6"/>
    <w:rsid w:val="3FA34319"/>
    <w:rsid w:val="402F7B5C"/>
    <w:rsid w:val="4036EF42"/>
    <w:rsid w:val="40963ACA"/>
    <w:rsid w:val="40FE9201"/>
    <w:rsid w:val="41194392"/>
    <w:rsid w:val="41A00C5B"/>
    <w:rsid w:val="42E2C8D6"/>
    <w:rsid w:val="43556A70"/>
    <w:rsid w:val="43E66412"/>
    <w:rsid w:val="442B3087"/>
    <w:rsid w:val="44908742"/>
    <w:rsid w:val="44B932FC"/>
    <w:rsid w:val="45375A15"/>
    <w:rsid w:val="45466865"/>
    <w:rsid w:val="45A7087C"/>
    <w:rsid w:val="45C41DE9"/>
    <w:rsid w:val="45D3E749"/>
    <w:rsid w:val="45F2F837"/>
    <w:rsid w:val="463030AA"/>
    <w:rsid w:val="46BFF9B8"/>
    <w:rsid w:val="46EDB967"/>
    <w:rsid w:val="46FBA631"/>
    <w:rsid w:val="4727492F"/>
    <w:rsid w:val="4727492F"/>
    <w:rsid w:val="4738EEA0"/>
    <w:rsid w:val="47C1C4E8"/>
    <w:rsid w:val="48553F86"/>
    <w:rsid w:val="486B358E"/>
    <w:rsid w:val="487BDE82"/>
    <w:rsid w:val="4892C456"/>
    <w:rsid w:val="48BF16EA"/>
    <w:rsid w:val="48D785A2"/>
    <w:rsid w:val="490E881A"/>
    <w:rsid w:val="49D755AC"/>
    <w:rsid w:val="4A1FB111"/>
    <w:rsid w:val="4A7A7FD9"/>
    <w:rsid w:val="4AD0B151"/>
    <w:rsid w:val="4B16EA41"/>
    <w:rsid w:val="4B66DF69"/>
    <w:rsid w:val="4C1A3870"/>
    <w:rsid w:val="4D1823E1"/>
    <w:rsid w:val="4D66224B"/>
    <w:rsid w:val="4DB35C26"/>
    <w:rsid w:val="4DE52AF0"/>
    <w:rsid w:val="4DF9388E"/>
    <w:rsid w:val="4E7705DD"/>
    <w:rsid w:val="4E8DDE57"/>
    <w:rsid w:val="4EAAF9AD"/>
    <w:rsid w:val="4ED83F35"/>
    <w:rsid w:val="4FB030E4"/>
    <w:rsid w:val="4FBD552F"/>
    <w:rsid w:val="4FEC24FA"/>
    <w:rsid w:val="50003780"/>
    <w:rsid w:val="5021A172"/>
    <w:rsid w:val="504ABC73"/>
    <w:rsid w:val="50965C32"/>
    <w:rsid w:val="50BDB394"/>
    <w:rsid w:val="51413078"/>
    <w:rsid w:val="5161BAE1"/>
    <w:rsid w:val="51A48E31"/>
    <w:rsid w:val="5241C93B"/>
    <w:rsid w:val="527721EC"/>
    <w:rsid w:val="527721EC"/>
    <w:rsid w:val="52D927CC"/>
    <w:rsid w:val="52F348A9"/>
    <w:rsid w:val="52FAD23E"/>
    <w:rsid w:val="530F3FED"/>
    <w:rsid w:val="532F8880"/>
    <w:rsid w:val="5332567D"/>
    <w:rsid w:val="5378C8B8"/>
    <w:rsid w:val="5383FD80"/>
    <w:rsid w:val="539323AF"/>
    <w:rsid w:val="5463E4FF"/>
    <w:rsid w:val="54658B6A"/>
    <w:rsid w:val="54AD3120"/>
    <w:rsid w:val="55DEE74F"/>
    <w:rsid w:val="56130303"/>
    <w:rsid w:val="565E3C31"/>
    <w:rsid w:val="576BFBB6"/>
    <w:rsid w:val="5820C42D"/>
    <w:rsid w:val="582FDA9F"/>
    <w:rsid w:val="583F5A4F"/>
    <w:rsid w:val="594FD8D7"/>
    <w:rsid w:val="597DDC0F"/>
    <w:rsid w:val="59E67F60"/>
    <w:rsid w:val="5A240091"/>
    <w:rsid w:val="5AA26E55"/>
    <w:rsid w:val="5B8A4157"/>
    <w:rsid w:val="5BB6F2B6"/>
    <w:rsid w:val="5BF3281D"/>
    <w:rsid w:val="5C83D173"/>
    <w:rsid w:val="5C99D62D"/>
    <w:rsid w:val="5CA1B9F2"/>
    <w:rsid w:val="5CBB7E08"/>
    <w:rsid w:val="5CD54D9A"/>
    <w:rsid w:val="5CE918AA"/>
    <w:rsid w:val="5DB9E75A"/>
    <w:rsid w:val="5DF10308"/>
    <w:rsid w:val="5EC2A4FD"/>
    <w:rsid w:val="5F1C9AEC"/>
    <w:rsid w:val="5F5AAD76"/>
    <w:rsid w:val="5F630AEE"/>
    <w:rsid w:val="5F63B9DC"/>
    <w:rsid w:val="60C83E60"/>
    <w:rsid w:val="60ECD89C"/>
    <w:rsid w:val="611FF0E6"/>
    <w:rsid w:val="617F9C1B"/>
    <w:rsid w:val="6184B227"/>
    <w:rsid w:val="61B6ABFB"/>
    <w:rsid w:val="61C890E6"/>
    <w:rsid w:val="61F2B54D"/>
    <w:rsid w:val="6268F6FF"/>
    <w:rsid w:val="62FB442A"/>
    <w:rsid w:val="63DDD14B"/>
    <w:rsid w:val="65C20774"/>
    <w:rsid w:val="66BA565D"/>
    <w:rsid w:val="66C03081"/>
    <w:rsid w:val="66C85CB5"/>
    <w:rsid w:val="67660C4D"/>
    <w:rsid w:val="67E8D47D"/>
    <w:rsid w:val="680879CE"/>
    <w:rsid w:val="682FE629"/>
    <w:rsid w:val="68773C99"/>
    <w:rsid w:val="6899FE33"/>
    <w:rsid w:val="68A8EB1A"/>
    <w:rsid w:val="68B8912C"/>
    <w:rsid w:val="695F85DC"/>
    <w:rsid w:val="696640B3"/>
    <w:rsid w:val="69A640C3"/>
    <w:rsid w:val="69B1C21B"/>
    <w:rsid w:val="6A50C091"/>
    <w:rsid w:val="6B30843D"/>
    <w:rsid w:val="6B390CA6"/>
    <w:rsid w:val="6B781A4E"/>
    <w:rsid w:val="6B8287B1"/>
    <w:rsid w:val="6BABB0CD"/>
    <w:rsid w:val="6BB15811"/>
    <w:rsid w:val="6BD198ED"/>
    <w:rsid w:val="6BE79B5A"/>
    <w:rsid w:val="6BF70541"/>
    <w:rsid w:val="6BFA4B0B"/>
    <w:rsid w:val="6C23CC4F"/>
    <w:rsid w:val="6C55A4F5"/>
    <w:rsid w:val="6C983461"/>
    <w:rsid w:val="6CB45567"/>
    <w:rsid w:val="6D05A076"/>
    <w:rsid w:val="6E1299F7"/>
    <w:rsid w:val="6E37F492"/>
    <w:rsid w:val="6F63CA54"/>
    <w:rsid w:val="6FAAB728"/>
    <w:rsid w:val="7022DE89"/>
    <w:rsid w:val="703A46FA"/>
    <w:rsid w:val="70B09D02"/>
    <w:rsid w:val="71F3D90B"/>
    <w:rsid w:val="7221D2E0"/>
    <w:rsid w:val="726A5329"/>
    <w:rsid w:val="727D2373"/>
    <w:rsid w:val="72933F9F"/>
    <w:rsid w:val="7293A48D"/>
    <w:rsid w:val="72FC26B6"/>
    <w:rsid w:val="757720E5"/>
    <w:rsid w:val="76490BD5"/>
    <w:rsid w:val="7774B115"/>
    <w:rsid w:val="77DAFC1C"/>
    <w:rsid w:val="77DE2F38"/>
    <w:rsid w:val="77E1EEB7"/>
    <w:rsid w:val="7820EB6F"/>
    <w:rsid w:val="78C6E49F"/>
    <w:rsid w:val="79AA471D"/>
    <w:rsid w:val="79BE6EDF"/>
    <w:rsid w:val="7A1980EE"/>
    <w:rsid w:val="7A59ED6A"/>
    <w:rsid w:val="7A5E9309"/>
    <w:rsid w:val="7A5F5C0B"/>
    <w:rsid w:val="7A6A1C85"/>
    <w:rsid w:val="7AF63A64"/>
    <w:rsid w:val="7B8CA78F"/>
    <w:rsid w:val="7C03F07C"/>
    <w:rsid w:val="7CAE8CB8"/>
    <w:rsid w:val="7D64440A"/>
    <w:rsid w:val="7E106253"/>
    <w:rsid w:val="7ED5241B"/>
    <w:rsid w:val="7F09106D"/>
    <w:rsid w:val="7F1BA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8822"/>
  <w15:chartTrackingRefBased/>
  <w15:docId w15:val="{BD6EBEA1-AD77-4769-A0E1-4A32EE81B0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tasks.xml><?xml version="1.0" encoding="utf-8"?>
<t:Tasks xmlns:t="http://schemas.microsoft.com/office/tasks/2019/documenttasks" xmlns:oel="http://schemas.microsoft.com/office/2019/extlst">
  <t:Task id="{2CAF7741-D8AF-4277-B245-F608297D547F}">
    <t:Anchor>
      <t:Comment id="148976486"/>
    </t:Anchor>
    <t:History>
      <t:Event id="{7896C52C-0376-4FE6-8432-B5F82C9A8BC3}" time="2024-08-07T05:13:55.352Z">
        <t:Attribution userId="S::saira.cader@futuregroup.com.au::c3d12c0f-8282-4f6c-8dd7-0006c0b0cf16" userProvider="AD" userName="Saira Cader"/>
        <t:Anchor>
          <t:Comment id="148976486"/>
        </t:Anchor>
        <t:Create/>
      </t:Event>
      <t:Event id="{1E133F97-67C7-4676-85A5-3A9A3FD90DFF}" time="2024-08-07T05:13:55.352Z">
        <t:Attribution userId="S::saira.cader@futuregroup.com.au::c3d12c0f-8282-4f6c-8dd7-0006c0b0cf16" userProvider="AD" userName="Saira Cader"/>
        <t:Anchor>
          <t:Comment id="148976486"/>
        </t:Anchor>
        <t:Assign userId="S::natasja.reicheld@futuregroup.com.au::ad716c60-06b9-4a69-bb20-56ee8f14e354" userProvider="AD" userName="Natasja Reicheld"/>
      </t:Event>
      <t:Event id="{088B7D0A-84A8-43DF-A933-245C02FC6CD9}" time="2024-08-07T05:13:55.352Z">
        <t:Attribution userId="S::saira.cader@futuregroup.com.au::c3d12c0f-8282-4f6c-8dd7-0006c0b0cf16" userProvider="AD" userName="Saira Cader"/>
        <t:Anchor>
          <t:Comment id="148976486"/>
        </t:Anchor>
        <t:SetTitle title="@Natasja Reicheld will this landing page sit within our website. meaning, will it have the same standard automated footer disclaimers that are normally present on every since VS webpage? see image ive added in the copy box"/>
      </t:Event>
    </t:History>
  </t:Task>
  <t:Task id="{F399E8B2-D33E-4AA1-BE30-9D84FECB5369}">
    <t:Anchor>
      <t:Comment id="1657237648"/>
    </t:Anchor>
    <t:History>
      <t:Event id="{A74D38F5-B935-4DE3-8593-EF553C2FE7A9}" time="2024-08-10T17:45:40.736Z">
        <t:Attribution userId="S::saira.cader@futuregroup.com.au::c3d12c0f-8282-4f6c-8dd7-0006c0b0cf16" userProvider="AD" userName="Saira Cader"/>
        <t:Anchor>
          <t:Comment id="1657237648"/>
        </t:Anchor>
        <t:Create/>
      </t:Event>
      <t:Event id="{7A49ABCE-AEF5-4B8F-9D05-6A5E12AE6EF7}" time="2024-08-10T17:45:40.736Z">
        <t:Attribution userId="S::saira.cader@futuregroup.com.au::c3d12c0f-8282-4f6c-8dd7-0006c0b0cf16" userProvider="AD" userName="Saira Cader"/>
        <t:Anchor>
          <t:Comment id="1657237648"/>
        </t:Anchor>
        <t:Assign userId="S::natasja.reicheld@futuregroup.com.au::ad716c60-06b9-4a69-bb20-56ee8f14e354" userProvider="AD" userName="Natasja Reicheld"/>
      </t:Event>
      <t:Event id="{D791056E-ECFD-4EBF-8612-8A77E9BAE03D}" time="2024-08-10T17:45:40.736Z">
        <t:Attribution userId="S::saira.cader@futuregroup.com.au::c3d12c0f-8282-4f6c-8dd7-0006c0b0cf16" userProvider="AD" userName="Saira Cader"/>
        <t:Anchor>
          <t:Comment id="1657237648"/>
        </t:Anchor>
        <t:SetTitle title="@Natasja Reicheld dont need disclaimers on any of these ads as the ads are not promoting the fund/ product. its all about EPD and the logo is just raising awareness for the brand. we dont consider these ads as promoting/ advertising the fund/ product. …"/>
      </t:Event>
    </t:History>
  </t:Task>
  <t:Task id="{CD42DE45-48D1-45A3-8460-836F5C098F3B}">
    <t:Anchor>
      <t:Comment id="1763624886"/>
    </t:Anchor>
    <t:History>
      <t:Event id="{1277E2E8-4D06-4C8A-B17C-CE9D8E6B1C8E}" time="2024-08-10T17:49:01.501Z">
        <t:Attribution userId="S::saira.cader@futuregroup.com.au::c3d12c0f-8282-4f6c-8dd7-0006c0b0cf16" userProvider="AD" userName="Saira Cader"/>
        <t:Anchor>
          <t:Comment id="1763624886"/>
        </t:Anchor>
        <t:Create/>
      </t:Event>
      <t:Event id="{1A67CF26-6D2F-422E-AD4F-31E96CF1B3D8}" time="2024-08-10T17:49:01.501Z">
        <t:Attribution userId="S::saira.cader@futuregroup.com.au::c3d12c0f-8282-4f6c-8dd7-0006c0b0cf16" userProvider="AD" userName="Saira Cader"/>
        <t:Anchor>
          <t:Comment id="1763624886"/>
        </t:Anchor>
        <t:Assign userId="S::natasja.reicheld@futuregroup.com.au::ad716c60-06b9-4a69-bb20-56ee8f14e354" userProvider="AD" userName="Natasja Reicheld"/>
      </t:Event>
      <t:Event id="{AA94DA83-DBC4-4407-8BBE-21991BD90EA9}" time="2024-08-10T17:49:01.501Z">
        <t:Attribution userId="S::saira.cader@futuregroup.com.au::c3d12c0f-8282-4f6c-8dd7-0006c0b0cf16" userProvider="AD" userName="Saira Cader"/>
        <t:Anchor>
          <t:Comment id="1763624886"/>
        </t:Anchor>
        <t:SetTitle title="@Natasja Reicheld lets ad the source for this one instead of the short form disclaimer pls. thanks!"/>
      </t:Event>
    </t:History>
  </t:Task>
  <t:Task id="{34AB7506-1A1B-4EF7-819D-BFAFE4AE191F}">
    <t:Anchor>
      <t:Comment id="90311905"/>
    </t:Anchor>
    <t:History>
      <t:Event id="{AA9DD68A-3E6A-4EE3-B556-DED4ECCB552A}" time="2024-08-10T17:51:14.098Z">
        <t:Attribution userId="S::saira.cader@futuregroup.com.au::c3d12c0f-8282-4f6c-8dd7-0006c0b0cf16" userProvider="AD" userName="Saira Cader"/>
        <t:Anchor>
          <t:Comment id="90311905"/>
        </t:Anchor>
        <t:Create/>
      </t:Event>
      <t:Event id="{D9A86644-DDB8-42D8-A71D-E638E0B2EF7C}" time="2024-08-10T17:51:14.098Z">
        <t:Attribution userId="S::saira.cader@futuregroup.com.au::c3d12c0f-8282-4f6c-8dd7-0006c0b0cf16" userProvider="AD" userName="Saira Cader"/>
        <t:Anchor>
          <t:Comment id="90311905"/>
        </t:Anchor>
        <t:Assign userId="S::natasja.reicheld@futuregroup.com.au::ad716c60-06b9-4a69-bb20-56ee8f14e354" userProvider="AD" userName="Natasja Reicheld"/>
      </t:Event>
      <t:Event id="{39C976A1-5C76-44FC-AC52-F4C9951DE15E}" time="2024-08-10T17:51:14.098Z">
        <t:Attribution userId="S::saira.cader@futuregroup.com.au::c3d12c0f-8282-4f6c-8dd7-0006c0b0cf16" userProvider="AD" userName="Saira Cader"/>
        <t:Anchor>
          <t:Comment id="90311905"/>
        </t:Anchor>
        <t:SetTitle title="@Natasja Reicheld these ones dont need the source as we are not quoting any stats. thanks."/>
      </t:Event>
    </t:History>
  </t:Task>
  <t:Task id="{CC959F90-7B18-4430-9BBF-45D371EA173B}">
    <t:Anchor>
      <t:Comment id="957230558"/>
    </t:Anchor>
    <t:History>
      <t:Event id="{1A41053A-211D-49B6-BF5C-B83422AB2C25}" time="2024-08-10T17:51:14.098Z">
        <t:Attribution userId="S::saira.cader@futuregroup.com.au::c3d12c0f-8282-4f6c-8dd7-0006c0b0cf16" userProvider="AD" userName="Saira Cader"/>
        <t:Anchor>
          <t:Comment id="957230558"/>
        </t:Anchor>
        <t:Create/>
      </t:Event>
      <t:Event id="{57FCB846-F920-4F36-849D-B9C0C40775C9}" time="2024-08-10T17:51:14.098Z">
        <t:Attribution userId="S::saira.cader@futuregroup.com.au::c3d12c0f-8282-4f6c-8dd7-0006c0b0cf16" userProvider="AD" userName="Saira Cader"/>
        <t:Anchor>
          <t:Comment id="957230558"/>
        </t:Anchor>
        <t:Assign userId="S::natasja.reicheld@futuregroup.com.au::ad716c60-06b9-4a69-bb20-56ee8f14e354" userProvider="AD" userName="Natasja Reicheld"/>
      </t:Event>
      <t:Event id="{21163452-A22C-4DEF-9EC5-E5402324CAEB}" time="2024-08-10T17:51:14.098Z">
        <t:Attribution userId="S::saira.cader@futuregroup.com.au::c3d12c0f-8282-4f6c-8dd7-0006c0b0cf16" userProvider="AD" userName="Saira Cader"/>
        <t:Anchor>
          <t:Comment id="957230558"/>
        </t:Anchor>
        <t:SetTitle title="@Natasja Reicheld these ones dont need the source as we are not quoting any stats. thanks."/>
      </t:Event>
    </t:History>
  </t:Task>
  <t:Task id="{51CE6703-D0D2-4E1F-A46F-2CBF6CA05AFA}">
    <t:Anchor>
      <t:Comment id="896910325"/>
    </t:Anchor>
    <t:History>
      <t:Event id="{F137F66D-DC39-4B8A-B8CE-59681D8D988F}" time="2024-08-10T17:51:14.098Z">
        <t:Attribution userId="S::saira.cader@futuregroup.com.au::c3d12c0f-8282-4f6c-8dd7-0006c0b0cf16" userProvider="AD" userName="Saira Cader"/>
        <t:Anchor>
          <t:Comment id="896910325"/>
        </t:Anchor>
        <t:Create/>
      </t:Event>
      <t:Event id="{FD761F8A-419B-48B0-A713-F1ADBEB29264}" time="2024-08-10T17:51:14.098Z">
        <t:Attribution userId="S::saira.cader@futuregroup.com.au::c3d12c0f-8282-4f6c-8dd7-0006c0b0cf16" userProvider="AD" userName="Saira Cader"/>
        <t:Anchor>
          <t:Comment id="896910325"/>
        </t:Anchor>
        <t:Assign userId="S::natasja.reicheld@futuregroup.com.au::ad716c60-06b9-4a69-bb20-56ee8f14e354" userProvider="AD" userName="Natasja Reicheld"/>
      </t:Event>
      <t:Event id="{2B5436A5-8F2B-451F-B70D-03DB12FF0FED}" time="2024-08-10T17:51:14.098Z">
        <t:Attribution userId="S::saira.cader@futuregroup.com.au::c3d12c0f-8282-4f6c-8dd7-0006c0b0cf16" userProvider="AD" userName="Saira Cader"/>
        <t:Anchor>
          <t:Comment id="896910325"/>
        </t:Anchor>
        <t:SetTitle title="@Natasja Reicheld these ones dont need the source as we are not quoting any stats. thanks."/>
      </t:Event>
    </t:History>
  </t:Task>
  <t:Task id="{AB5D249A-773C-4A7E-95CE-893F661282E5}">
    <t:Anchor>
      <t:Comment id="204541924"/>
    </t:Anchor>
    <t:History>
      <t:Event id="{5611748D-E907-41C4-8D39-1CFCA636ABD3}" time="2024-08-10T17:51:14.098Z">
        <t:Attribution userId="S::saira.cader@futuregroup.com.au::c3d12c0f-8282-4f6c-8dd7-0006c0b0cf16" userProvider="AD" userName="Saira Cader"/>
        <t:Anchor>
          <t:Comment id="204541924"/>
        </t:Anchor>
        <t:Create/>
      </t:Event>
      <t:Event id="{42853353-7A3E-45F4-A4A0-560CA0E4AB85}" time="2024-08-10T17:51:14.098Z">
        <t:Attribution userId="S::saira.cader@futuregroup.com.au::c3d12c0f-8282-4f6c-8dd7-0006c0b0cf16" userProvider="AD" userName="Saira Cader"/>
        <t:Anchor>
          <t:Comment id="204541924"/>
        </t:Anchor>
        <t:Assign userId="S::natasja.reicheld@futuregroup.com.au::ad716c60-06b9-4a69-bb20-56ee8f14e354" userProvider="AD" userName="Natasja Reicheld"/>
      </t:Event>
      <t:Event id="{881E70C4-C26F-4FF9-AF74-70A7735333A7}" time="2024-08-10T17:51:14.098Z">
        <t:Attribution userId="S::saira.cader@futuregroup.com.au::c3d12c0f-8282-4f6c-8dd7-0006c0b0cf16" userProvider="AD" userName="Saira Cader"/>
        <t:Anchor>
          <t:Comment id="204541924"/>
        </t:Anchor>
        <t:SetTitle title="@Natasja Reicheld these ones dont need the source as we are not quoting any stats. thanks."/>
      </t:Event>
    </t:History>
  </t:Task>
  <t:Task id="{AFAB8601-4C58-4A18-99AE-CB8C2E53A6CF}">
    <t:Anchor>
      <t:Comment id="1162254046"/>
    </t:Anchor>
    <t:History>
      <t:Event id="{C1278A28-DD07-4EA1-99CC-AAEA01C3D39F}" time="2024-08-10T17:51:14.098Z">
        <t:Attribution userId="S::saira.cader@futuregroup.com.au::c3d12c0f-8282-4f6c-8dd7-0006c0b0cf16" userProvider="AD" userName="Saira Cader"/>
        <t:Anchor>
          <t:Comment id="1162254046"/>
        </t:Anchor>
        <t:Create/>
      </t:Event>
      <t:Event id="{601ABE1B-8A8D-4546-AC24-5C635EEE105B}" time="2024-08-10T17:51:14.098Z">
        <t:Attribution userId="S::saira.cader@futuregroup.com.au::c3d12c0f-8282-4f6c-8dd7-0006c0b0cf16" userProvider="AD" userName="Saira Cader"/>
        <t:Anchor>
          <t:Comment id="1162254046"/>
        </t:Anchor>
        <t:Assign userId="S::natasja.reicheld@futuregroup.com.au::ad716c60-06b9-4a69-bb20-56ee8f14e354" userProvider="AD" userName="Natasja Reicheld"/>
      </t:Event>
      <t:Event id="{9BB53B57-45E1-47BA-9592-9982F9C7B71D}" time="2024-08-10T17:51:14.098Z">
        <t:Attribution userId="S::saira.cader@futuregroup.com.au::c3d12c0f-8282-4f6c-8dd7-0006c0b0cf16" userProvider="AD" userName="Saira Cader"/>
        <t:Anchor>
          <t:Comment id="1162254046"/>
        </t:Anchor>
        <t:SetTitle title="@Natasja Reicheld these ones dont need the source as we are not quoting any stats. thanks."/>
      </t:Event>
    </t:History>
  </t:Task>
  <t:Task id="{1E39BE11-18AE-4A10-948D-E11067E6F83D}">
    <t:Anchor>
      <t:Comment id="450619655"/>
    </t:Anchor>
    <t:History>
      <t:Event id="{9BA3DE0E-5BF5-43F7-8817-2CCA3FC265D0}" time="2024-08-10T17:51:14.098Z">
        <t:Attribution userId="S::saira.cader@futuregroup.com.au::c3d12c0f-8282-4f6c-8dd7-0006c0b0cf16" userProvider="AD" userName="Saira Cader"/>
        <t:Anchor>
          <t:Comment id="450619655"/>
        </t:Anchor>
        <t:Create/>
      </t:Event>
      <t:Event id="{90F8DDBA-2D27-48E8-BAB9-688E9F6A24BF}" time="2024-08-10T17:51:14.098Z">
        <t:Attribution userId="S::saira.cader@futuregroup.com.au::c3d12c0f-8282-4f6c-8dd7-0006c0b0cf16" userProvider="AD" userName="Saira Cader"/>
        <t:Anchor>
          <t:Comment id="450619655"/>
        </t:Anchor>
        <t:Assign userId="S::natasja.reicheld@futuregroup.com.au::ad716c60-06b9-4a69-bb20-56ee8f14e354" userProvider="AD" userName="Natasja Reicheld"/>
      </t:Event>
      <t:Event id="{85A8BA2C-A2B6-4A42-A782-B21BAFCA6F15}" time="2024-08-10T17:51:14.098Z">
        <t:Attribution userId="S::saira.cader@futuregroup.com.au::c3d12c0f-8282-4f6c-8dd7-0006c0b0cf16" userProvider="AD" userName="Saira Cader"/>
        <t:Anchor>
          <t:Comment id="450619655"/>
        </t:Anchor>
        <t:SetTitle title="@Natasja Reicheld these ones dont need the source as we are not quoting any stats. thanks."/>
      </t:Event>
    </t:History>
  </t:Task>
  <t:Task id="{EC4F3C5F-DE78-471C-A167-D5BD3A625688}">
    <t:Anchor>
      <t:Comment id="292769211"/>
    </t:Anchor>
    <t:History>
      <t:Event id="{B1BF9A89-628D-4339-965E-5E744E7B3929}" time="2024-08-12T03:50:20.266Z">
        <t:Attribution userId="S::saira.cader@futuregroup.com.au::c3d12c0f-8282-4f6c-8dd7-0006c0b0cf16" userProvider="AD" userName="Saira Cader"/>
        <t:Anchor>
          <t:Comment id="292769211"/>
        </t:Anchor>
        <t:Create/>
      </t:Event>
      <t:Event id="{8B4CE9DE-BF24-4AE7-BC17-5ED3FC2ECD09}" time="2024-08-12T03:50:20.266Z">
        <t:Attribution userId="S::saira.cader@futuregroup.com.au::c3d12c0f-8282-4f6c-8dd7-0006c0b0cf16" userProvider="AD" userName="Saira Cader"/>
        <t:Anchor>
          <t:Comment id="292769211"/>
        </t:Anchor>
        <t:Assign userId="S::natasja.reicheld@futuregroup.com.au::ad716c60-06b9-4a69-bb20-56ee8f14e354" userProvider="AD" userName="Natasja Reicheld"/>
      </t:Event>
      <t:Event id="{9E38CC95-556E-491C-BC4B-88334D7D56EE}" time="2024-08-12T03:50:20.266Z">
        <t:Attribution userId="S::saira.cader@futuregroup.com.au::c3d12c0f-8282-4f6c-8dd7-0006c0b0cf16" userProvider="AD" userName="Saira Cader"/>
        <t:Anchor>
          <t:Comment id="292769211"/>
        </t:Anchor>
        <t:SetTitle title="@Natasja Reicheld @Natasha Christian does this make sense to a person reading this for the first time without the 'location'?"/>
      </t:Event>
    </t:History>
  </t:Task>
  <t:Task id="{6D9E6B75-FC50-4FD3-AA54-622ABBE51BF0}">
    <t:Anchor>
      <t:Comment id="1688674492"/>
    </t:Anchor>
    <t:History>
      <t:Event id="{0FB6B05A-0B3A-408D-A17A-C7C82DADF349}" time="2024-08-12T03:55:50.972Z">
        <t:Attribution userId="S::saira.cader@futuregroup.com.au::c3d12c0f-8282-4f6c-8dd7-0006c0b0cf16" userProvider="AD" userName="Saira Cader"/>
        <t:Anchor>
          <t:Comment id="1200378908"/>
        </t:Anchor>
        <t:Create/>
      </t:Event>
      <t:Event id="{E8763F90-06A7-4586-B5C6-5BFFC85BD529}" time="2024-08-12T03:55:50.972Z">
        <t:Attribution userId="S::saira.cader@futuregroup.com.au::c3d12c0f-8282-4f6c-8dd7-0006c0b0cf16" userProvider="AD" userName="Saira Cader"/>
        <t:Anchor>
          <t:Comment id="1200378908"/>
        </t:Anchor>
        <t:Assign userId="S::georgie.leslie@futuregroup.com.au::529e24b7-e6de-4b01-b34c-59b4f53d3c51" userProvider="AD" userName="Georgina Leslie"/>
      </t:Event>
      <t:Event id="{5375C9AF-C247-4875-9B44-178E6C6A5A19}" time="2024-08-12T03:55:50.972Z">
        <t:Attribution userId="S::saira.cader@futuregroup.com.au::c3d12c0f-8282-4f6c-8dd7-0006c0b0cf16" userProvider="AD" userName="Saira Cader"/>
        <t:Anchor>
          <t:Comment id="1200378908"/>
        </t:Anchor>
        <t:SetTitle title="@Georgina Leslie just checking if your Q has been resolved?  cc @Natasja Reicheld @Natasha Christian"/>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2f8b20e0e6e54dd9" /><Relationship Type="http://schemas.microsoft.com/office/2011/relationships/commentsExtended" Target="commentsExtended.xml" Id="Rc0346374a24246f6" /><Relationship Type="http://schemas.microsoft.com/office/2016/09/relationships/commentsIds" Target="commentsIds.xml" Id="Rce4569eeaa754aec" /><Relationship Type="http://schemas.microsoft.com/office/2018/08/relationships/commentsExtensible" Target="commentsExtensible.xml" Id="Rd2147a5576c74b8c" /><Relationship Type="http://schemas.microsoft.com/office/2019/05/relationships/documenttasks" Target="tasks.xml" Id="R1b70a0b8363e4fe6" /><Relationship Type="http://schemas.openxmlformats.org/officeDocument/2006/relationships/numbering" Target="numbering.xml" Id="R8487866c0d524639" /><Relationship Type="http://schemas.openxmlformats.org/officeDocument/2006/relationships/hyperlink" Target="https://www.wgea.gov.au/pay-and-gender/gender-pay-gap-data" TargetMode="External" Id="R3801f4860f834f75" /><Relationship Type="http://schemas.openxmlformats.org/officeDocument/2006/relationships/hyperlink" Target="https://vervesuper.com.au/documents/Verve-2024-Equal-Pay-Day-Tool-Kit.pdf" TargetMode="External" Id="Rc822c939cf8342f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2024-08-05T12:16:56.3532522Z</dcterms:created>
  <dcterms:modified xsi:type="dcterms:W3CDTF">2024-08-16T02:36:50.2229943Z</dcterms:modified>
  <dc:creator>Natasja Reicheld</dc:creator>
  <lastModifiedBy>Natasja Reicheld</lastModifiedBy>
</coreProperties>
</file>