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39" w:rsidRDefault="00FC4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106045</wp:posOffset>
                </wp:positionV>
                <wp:extent cx="6756400" cy="876871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8768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F4" w:rsidRPr="00D265E6" w:rsidRDefault="003E71F4" w:rsidP="001A1FF3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OBJEDNÁVKOVÝ FORMULÁŘ</w:t>
                            </w:r>
                          </w:p>
                          <w:p w:rsidR="003E71F4" w:rsidRPr="00D265E6" w:rsidRDefault="003E71F4" w:rsidP="003E71F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SVATOMARTINSKÉ ŠROUBOVACÍ</w:t>
                            </w:r>
                            <w:r w:rsidR="001A1FF3"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UZÁVĚRY ROKU 201</w:t>
                            </w:r>
                            <w:r w:rsidR="00230A90">
                              <w:rPr>
                                <w:b/>
                                <w:sz w:val="34"/>
                                <w:szCs w:val="34"/>
                              </w:rPr>
                              <w:t>9</w:t>
                            </w:r>
                          </w:p>
                          <w:p w:rsidR="003E71F4" w:rsidRDefault="003E71F4" w:rsidP="003E71F4">
                            <w:pPr>
                              <w:jc w:val="center"/>
                            </w:pPr>
                          </w:p>
                          <w:p w:rsidR="001A1FF3" w:rsidRDefault="001A1FF3" w:rsidP="003E71F4"/>
                          <w:p w:rsidR="003E71F4" w:rsidRDefault="003E71F4" w:rsidP="003E71F4">
                            <w:r w:rsidRPr="001A1FF3">
                              <w:rPr>
                                <w:b/>
                              </w:rPr>
                              <w:t>Výrobce a dodavatel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>Creative</w:t>
                            </w:r>
                            <w:proofErr w:type="spellEnd"/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Caps s.r.o.</w:t>
                            </w:r>
                          </w:p>
                          <w:p w:rsidR="003E71F4" w:rsidRDefault="003E71F4" w:rsidP="003E71F4">
                            <w:r>
                              <w:t>Fakturační adresa: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Gen. Fajtla 3442/14, 750 02 Přerov</w:t>
                            </w:r>
                          </w:p>
                          <w:p w:rsidR="003E71F4" w:rsidRDefault="003E71F4" w:rsidP="003E71F4">
                            <w:r>
                              <w:t xml:space="preserve">Kontaktní osoba: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Simona Černoušková</w:t>
                            </w:r>
                          </w:p>
                          <w:p w:rsidR="003E71F4" w:rsidRDefault="003E71F4" w:rsidP="003E71F4">
                            <w:r>
                              <w:t xml:space="preserve">Tel. / email: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 xml:space="preserve">581 334 113 / </w:t>
                            </w:r>
                            <w:hyperlink r:id="rId5" w:history="1">
                              <w:r w:rsidR="00014E73" w:rsidRPr="001A1FF3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cernouskova@creative-caps.cz</w:t>
                              </w:r>
                            </w:hyperlink>
                          </w:p>
                          <w:p w:rsidR="00014E73" w:rsidRDefault="00014E73" w:rsidP="003E71F4"/>
                          <w:p w:rsidR="00014E73" w:rsidRDefault="00014E73" w:rsidP="003E71F4"/>
                          <w:p w:rsidR="00014E73" w:rsidRPr="001A1FF3" w:rsidRDefault="00014E73" w:rsidP="003E71F4">
                            <w:pPr>
                              <w:rPr>
                                <w:b/>
                              </w:rPr>
                            </w:pPr>
                            <w:r w:rsidRPr="001A1FF3">
                              <w:rPr>
                                <w:b/>
                              </w:rPr>
                              <w:t>Odběratel:</w:t>
                            </w:r>
                            <w:r w:rsidR="001A1FF3">
                              <w:rPr>
                                <w:b/>
                              </w:rPr>
                              <w:tab/>
                            </w:r>
                            <w:r>
                              <w:t>Název firmy: ___________________________________________</w:t>
                            </w:r>
                          </w:p>
                          <w:p w:rsidR="001A1FF3" w:rsidRDefault="001A1FF3" w:rsidP="003E71F4"/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Kontaktní osoba: ________________________________________</w:t>
                            </w:r>
                          </w:p>
                          <w:p w:rsidR="001A1FF3" w:rsidRDefault="001A1FF3" w:rsidP="003E71F4"/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Tel. / e-mail:</w:t>
                            </w:r>
                            <w:r w:rsidR="001A1FF3">
                              <w:t xml:space="preserve">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</w:t>
                            </w:r>
                          </w:p>
                          <w:p w:rsidR="001A1FF3" w:rsidRDefault="001A1FF3" w:rsidP="003E71F4"/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Fakturační adresa: _______________________________________</w:t>
                            </w:r>
                          </w:p>
                          <w:p w:rsidR="001A1FF3" w:rsidRDefault="001A1FF3" w:rsidP="003E71F4"/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Dodací adresa: __________________________________________</w:t>
                            </w:r>
                          </w:p>
                          <w:p w:rsidR="001A1FF3" w:rsidRDefault="001A1FF3" w:rsidP="003E71F4"/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IČO / DIČ: ____________________________________________</w:t>
                            </w:r>
                            <w:r w:rsidR="001A1FF3">
                              <w:t>_</w:t>
                            </w:r>
                          </w:p>
                          <w:p w:rsidR="00014E73" w:rsidRDefault="00014E73" w:rsidP="003E71F4"/>
                          <w:p w:rsidR="00014E73" w:rsidRDefault="00014E73" w:rsidP="003E71F4">
                            <w:r w:rsidRPr="001A1FF3">
                              <w:rPr>
                                <w:b/>
                              </w:rPr>
                              <w:t>Barva:</w:t>
                            </w:r>
                            <w:r w:rsidR="001A1FF3" w:rsidRPr="001A1FF3">
                              <w:tab/>
                            </w:r>
                            <w:proofErr w:type="gramStart"/>
                            <w:r w:rsidR="001A1FF3">
                              <w:tab/>
                            </w:r>
                            <w:r w:rsidRPr="00230A90">
                              <w:t xml:space="preserve">  </w:t>
                            </w:r>
                            <w:r w:rsidR="00230A90">
                              <w:tab/>
                            </w:r>
                            <w:proofErr w:type="gramEnd"/>
                            <w:r w:rsidR="001A1FF3" w:rsidRPr="00230A90">
                              <w:tab/>
                              <w:t xml:space="preserve">    </w:t>
                            </w:r>
                            <w:r w:rsidR="001A1FF3" w:rsidRPr="00230A90">
                              <w:tab/>
                            </w:r>
                            <w:r w:rsidR="00F74425">
                              <w:t xml:space="preserve">     </w:t>
                            </w:r>
                            <w:r w:rsidR="00F74425">
                              <w:tab/>
                            </w:r>
                            <w:r w:rsidR="001A1FF3" w:rsidRPr="00230A90">
                              <w:tab/>
                            </w:r>
                            <w:r>
                              <w:t xml:space="preserve"> </w:t>
                            </w:r>
                            <w:r w:rsidRPr="00FF5B71">
                              <w:rPr>
                                <w:b/>
                              </w:rPr>
                              <w:t>Množství</w:t>
                            </w:r>
                            <w:r w:rsidR="001A1FF3" w:rsidRPr="00FF5B71">
                              <w:rPr>
                                <w:b/>
                              </w:rPr>
                              <w:t>:</w:t>
                            </w:r>
                          </w:p>
                          <w:p w:rsidR="00014E73" w:rsidRDefault="00014E73" w:rsidP="003E71F4"/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ČERNÁ s topem VMVČ: ________________________</w:t>
                            </w:r>
                          </w:p>
                          <w:p w:rsidR="001A1FF3" w:rsidRDefault="001A1FF3" w:rsidP="001A1FF3">
                            <w:pPr>
                              <w:ind w:left="708" w:firstLine="708"/>
                            </w:pPr>
                          </w:p>
                          <w:p w:rsidR="00014E73" w:rsidRDefault="00014E73" w:rsidP="001A1FF3">
                            <w:pPr>
                              <w:ind w:left="708" w:firstLine="708"/>
                            </w:pPr>
                            <w:r>
                              <w:t>BÍLÁ s topem VMVČ: __________________________</w:t>
                            </w:r>
                          </w:p>
                          <w:p w:rsidR="00014E73" w:rsidRDefault="00014E73" w:rsidP="003E71F4"/>
                          <w:p w:rsidR="00014E73" w:rsidRDefault="00014E73" w:rsidP="003E71F4">
                            <w:r w:rsidRPr="001A1FF3">
                              <w:rPr>
                                <w:b/>
                              </w:rPr>
                              <w:t>Požadovaný termín dodání</w:t>
                            </w:r>
                            <w:r w:rsidRPr="001A1FF3">
                              <w:t>:</w:t>
                            </w:r>
                            <w:r>
                              <w:t xml:space="preserve"> _______________________</w:t>
                            </w:r>
                          </w:p>
                          <w:p w:rsidR="00014E73" w:rsidRDefault="00014E73" w:rsidP="003E71F4"/>
                          <w:p w:rsidR="00014E73" w:rsidRDefault="00014E73" w:rsidP="003E71F4">
                            <w:r w:rsidRPr="001A1FF3">
                              <w:rPr>
                                <w:b/>
                              </w:rPr>
                              <w:t>Možnost odběru</w:t>
                            </w:r>
                            <w:r w:rsidRPr="001A1FF3">
                              <w:t>:</w:t>
                            </w:r>
                            <w:r>
                              <w:tab/>
                              <w:t>a) vyzvednutí v Přerově</w:t>
                            </w:r>
                          </w:p>
                          <w:p w:rsidR="00014E73" w:rsidRDefault="00014E73" w:rsidP="003E71F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b) vyzvednutí v BS Vinařské potřeby, Velké Bílovice</w:t>
                            </w:r>
                          </w:p>
                          <w:p w:rsidR="00014E73" w:rsidRDefault="00014E73" w:rsidP="003E71F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c) dodání přepravní službou – dodání 2-3 pracovní dny</w:t>
                            </w:r>
                            <w:r w:rsidR="00230A90">
                              <w:t>!!!</w:t>
                            </w:r>
                          </w:p>
                          <w:p w:rsidR="00014E73" w:rsidRDefault="00014E73" w:rsidP="003E71F4"/>
                          <w:p w:rsidR="001A1FF3" w:rsidRDefault="00014E73" w:rsidP="003E71F4">
                            <w:r>
                              <w:t>Řádně vyplněnou závaznou objednávku prosím posílejte:</w:t>
                            </w:r>
                          </w:p>
                          <w:p w:rsidR="00014E73" w:rsidRDefault="00014E73" w:rsidP="00014E7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</w:pPr>
                            <w:bookmarkStart w:id="0" w:name="_GoBack"/>
                            <w:bookmarkEnd w:id="0"/>
                            <w:r>
                              <w:t xml:space="preserve">e-mailem na adresu: </w:t>
                            </w:r>
                            <w:hyperlink r:id="rId6" w:history="1">
                              <w:r w:rsidRPr="001A1FF3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cernouskova@creative-caps.cz</w:t>
                              </w:r>
                            </w:hyperlink>
                          </w:p>
                          <w:p w:rsidR="00CA4C73" w:rsidRPr="001A1FF3" w:rsidRDefault="00CA4C73" w:rsidP="00CA4C7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poštou na naši adresu</w:t>
                            </w:r>
                          </w:p>
                          <w:p w:rsidR="00014E73" w:rsidRDefault="00014E73" w:rsidP="00014E73"/>
                          <w:p w:rsidR="00014E73" w:rsidRPr="00B13DA5" w:rsidRDefault="00014E73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Upozorňujeme, že objednávku je nutno odeslat (nebo změnit) nejpozději do </w:t>
                            </w:r>
                            <w:r w:rsidR="00B13DA5" w:rsidRPr="00B13DA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.10.201</w:t>
                            </w:r>
                            <w:r w:rsidR="00B13DA5" w:rsidRPr="00B13DA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9</w:t>
                            </w: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>. Po této době nezaručujeme včasné dodání v prvním kole</w:t>
                            </w:r>
                            <w:r w:rsidR="00B23730"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dne 22.10.201</w:t>
                            </w:r>
                            <w:r w:rsid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>9</w:t>
                            </w:r>
                            <w:r w:rsidR="00B23730"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:rsidR="00014E73" w:rsidRDefault="00014E73" w:rsidP="00014E73"/>
                          <w:p w:rsidR="001A1FF3" w:rsidRPr="00B13DA5" w:rsidRDefault="00014E73" w:rsidP="00014E7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13DA5">
                              <w:rPr>
                                <w:i/>
                                <w:iCs/>
                              </w:rPr>
                              <w:t xml:space="preserve">Svým podpisem odběratel stvrzuje závaznou objednávku a ručí za úhradu </w:t>
                            </w:r>
                            <w:r w:rsidRPr="00B13DA5">
                              <w:rPr>
                                <w:i/>
                                <w:iCs/>
                                <w:u w:val="single"/>
                              </w:rPr>
                              <w:t>celého objednaného množství</w:t>
                            </w:r>
                            <w:r w:rsidRPr="00B13DA5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</w:p>
                          <w:p w:rsidR="00014E73" w:rsidRPr="00B13DA5" w:rsidRDefault="00014E73" w:rsidP="00014E7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13DA5">
                              <w:rPr>
                                <w:i/>
                                <w:iCs/>
                              </w:rPr>
                              <w:t xml:space="preserve">i v případě, že mu na základě hodnocení Vinařského </w:t>
                            </w:r>
                            <w:r w:rsidR="00B13DA5">
                              <w:rPr>
                                <w:i/>
                                <w:iCs/>
                              </w:rPr>
                              <w:t>fondu</w:t>
                            </w:r>
                            <w:r w:rsidRPr="00B13DA5">
                              <w:rPr>
                                <w:i/>
                                <w:iCs/>
                              </w:rPr>
                              <w:t xml:space="preserve"> nebude odsouhlaseno.</w:t>
                            </w:r>
                          </w:p>
                          <w:p w:rsidR="00014E73" w:rsidRDefault="00014E73" w:rsidP="00014E73"/>
                          <w:p w:rsidR="00014E73" w:rsidRDefault="00014E73" w:rsidP="00014E73"/>
                          <w:p w:rsidR="001A1FF3" w:rsidRDefault="001A1FF3" w:rsidP="00014E73"/>
                          <w:p w:rsidR="00014E73" w:rsidRDefault="00014E73" w:rsidP="00014E73">
                            <w:r>
                              <w:t>V __________________</w:t>
                            </w:r>
                            <w:r>
                              <w:tab/>
                              <w:t>Dne __________________</w:t>
                            </w:r>
                            <w:r>
                              <w:tab/>
                            </w:r>
                            <w:r w:rsidR="00CA4C73">
                              <w:t xml:space="preserve">   </w:t>
                            </w:r>
                            <w:r>
                              <w:tab/>
                            </w:r>
                            <w:r w:rsidR="00CA4C73">
                              <w:t xml:space="preserve">      </w:t>
                            </w:r>
                            <w:r w:rsidR="001A1FF3">
                              <w:t>Podpis (případně razítko)</w:t>
                            </w:r>
                          </w:p>
                          <w:p w:rsidR="00014E73" w:rsidRPr="002376C2" w:rsidRDefault="00014E73" w:rsidP="003E7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65pt;margin-top:8.35pt;width:532pt;height:69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" filled="f" stroked="f">
                <v:textbox>
                  <w:txbxContent>
                    <w:p w:rsidR="003E71F4" w:rsidRPr="00D265E6" w:rsidRDefault="003E71F4" w:rsidP="001A1FF3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OBJEDNÁVKOVÝ FORMULÁŘ</w:t>
                      </w:r>
                    </w:p>
                    <w:p w:rsidR="003E71F4" w:rsidRPr="00D265E6" w:rsidRDefault="003E71F4" w:rsidP="003E71F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SVATOMARTINSKÉ ŠROUBOVACÍ</w:t>
                      </w:r>
                      <w:r w:rsidR="001A1FF3" w:rsidRPr="00D265E6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>UZÁVĚRY ROKU 201</w:t>
                      </w:r>
                      <w:r w:rsidR="00230A90">
                        <w:rPr>
                          <w:b/>
                          <w:sz w:val="34"/>
                          <w:szCs w:val="34"/>
                        </w:rPr>
                        <w:t>9</w:t>
                      </w:r>
                    </w:p>
                    <w:p w:rsidR="003E71F4" w:rsidRDefault="003E71F4" w:rsidP="003E71F4">
                      <w:pPr>
                        <w:jc w:val="center"/>
                      </w:pPr>
                    </w:p>
                    <w:p w:rsidR="001A1FF3" w:rsidRDefault="001A1FF3" w:rsidP="003E71F4"/>
                    <w:p w:rsidR="003E71F4" w:rsidRDefault="003E71F4" w:rsidP="003E71F4">
                      <w:r w:rsidRPr="001A1FF3">
                        <w:rPr>
                          <w:b/>
                        </w:rPr>
                        <w:t>Výrobce a dodavatel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D265E6">
                        <w:rPr>
                          <w:b/>
                          <w:sz w:val="28"/>
                          <w:szCs w:val="28"/>
                        </w:rPr>
                        <w:t>Creative</w:t>
                      </w:r>
                      <w:proofErr w:type="spellEnd"/>
                      <w:r w:rsidRPr="00D265E6">
                        <w:rPr>
                          <w:b/>
                          <w:sz w:val="28"/>
                          <w:szCs w:val="28"/>
                        </w:rPr>
                        <w:t xml:space="preserve"> Caps s.r.o.</w:t>
                      </w:r>
                    </w:p>
                    <w:p w:rsidR="003E71F4" w:rsidRDefault="003E71F4" w:rsidP="003E71F4">
                      <w:r>
                        <w:t>Fakturační adresa: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Gen. Fajtla 3442/14, 750 02 Přerov</w:t>
                      </w:r>
                    </w:p>
                    <w:p w:rsidR="003E71F4" w:rsidRDefault="003E71F4" w:rsidP="003E71F4">
                      <w:r>
                        <w:t xml:space="preserve">Kontaktní osoba: 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Simona Černoušková</w:t>
                      </w:r>
                    </w:p>
                    <w:p w:rsidR="003E71F4" w:rsidRDefault="003E71F4" w:rsidP="003E71F4">
                      <w:r>
                        <w:t xml:space="preserve">Tel. / email: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 xml:space="preserve">581 334 113 / </w:t>
                      </w:r>
                      <w:hyperlink r:id="rId7" w:history="1">
                        <w:r w:rsidR="00014E73" w:rsidRPr="001A1FF3">
                          <w:rPr>
                            <w:rStyle w:val="Hypertextovodkaz"/>
                            <w:color w:val="auto"/>
                            <w:u w:val="none"/>
                          </w:rPr>
                          <w:t>cernouskova@creative-caps.cz</w:t>
                        </w:r>
                      </w:hyperlink>
                    </w:p>
                    <w:p w:rsidR="00014E73" w:rsidRDefault="00014E73" w:rsidP="003E71F4"/>
                    <w:p w:rsidR="00014E73" w:rsidRDefault="00014E73" w:rsidP="003E71F4"/>
                    <w:p w:rsidR="00014E73" w:rsidRPr="001A1FF3" w:rsidRDefault="00014E73" w:rsidP="003E71F4">
                      <w:pPr>
                        <w:rPr>
                          <w:b/>
                        </w:rPr>
                      </w:pPr>
                      <w:r w:rsidRPr="001A1FF3">
                        <w:rPr>
                          <w:b/>
                        </w:rPr>
                        <w:t>Odběratel:</w:t>
                      </w:r>
                      <w:r w:rsidR="001A1FF3">
                        <w:rPr>
                          <w:b/>
                        </w:rPr>
                        <w:tab/>
                      </w:r>
                      <w:r>
                        <w:t>Název firmy: ___________________________________________</w:t>
                      </w:r>
                    </w:p>
                    <w:p w:rsidR="001A1FF3" w:rsidRDefault="001A1FF3" w:rsidP="003E71F4"/>
                    <w:p w:rsidR="00014E73" w:rsidRDefault="00014E73" w:rsidP="001A1FF3">
                      <w:pPr>
                        <w:ind w:left="708" w:firstLine="708"/>
                      </w:pPr>
                      <w:r>
                        <w:t>Kontaktní osoba: ________________________________________</w:t>
                      </w:r>
                    </w:p>
                    <w:p w:rsidR="001A1FF3" w:rsidRDefault="001A1FF3" w:rsidP="003E71F4"/>
                    <w:p w:rsidR="00014E73" w:rsidRDefault="00014E73" w:rsidP="001A1FF3">
                      <w:pPr>
                        <w:ind w:left="708" w:firstLine="708"/>
                      </w:pPr>
                      <w:r>
                        <w:t>Tel. / e-mail:</w:t>
                      </w:r>
                      <w:r w:rsidR="001A1FF3">
                        <w:t xml:space="preserve">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</w:t>
                      </w:r>
                    </w:p>
                    <w:p w:rsidR="001A1FF3" w:rsidRDefault="001A1FF3" w:rsidP="003E71F4"/>
                    <w:p w:rsidR="00014E73" w:rsidRDefault="00014E73" w:rsidP="001A1FF3">
                      <w:pPr>
                        <w:ind w:left="708" w:firstLine="708"/>
                      </w:pPr>
                      <w:r>
                        <w:t>Fakturační adresa: _______________________________________</w:t>
                      </w:r>
                    </w:p>
                    <w:p w:rsidR="001A1FF3" w:rsidRDefault="001A1FF3" w:rsidP="003E71F4"/>
                    <w:p w:rsidR="00014E73" w:rsidRDefault="00014E73" w:rsidP="001A1FF3">
                      <w:pPr>
                        <w:ind w:left="708" w:firstLine="708"/>
                      </w:pPr>
                      <w:r>
                        <w:t>Dodací adresa: __________________________________________</w:t>
                      </w:r>
                    </w:p>
                    <w:p w:rsidR="001A1FF3" w:rsidRDefault="001A1FF3" w:rsidP="003E71F4"/>
                    <w:p w:rsidR="00014E73" w:rsidRDefault="00014E73" w:rsidP="001A1FF3">
                      <w:pPr>
                        <w:ind w:left="708" w:firstLine="708"/>
                      </w:pPr>
                      <w:r>
                        <w:t>IČO / DIČ: ____________________________________________</w:t>
                      </w:r>
                      <w:r w:rsidR="001A1FF3">
                        <w:t>_</w:t>
                      </w:r>
                    </w:p>
                    <w:p w:rsidR="00014E73" w:rsidRDefault="00014E73" w:rsidP="003E71F4"/>
                    <w:p w:rsidR="00014E73" w:rsidRDefault="00014E73" w:rsidP="003E71F4">
                      <w:r w:rsidRPr="001A1FF3">
                        <w:rPr>
                          <w:b/>
                        </w:rPr>
                        <w:t>Barva:</w:t>
                      </w:r>
                      <w:r w:rsidR="001A1FF3" w:rsidRPr="001A1FF3">
                        <w:tab/>
                      </w:r>
                      <w:proofErr w:type="gramStart"/>
                      <w:r w:rsidR="001A1FF3">
                        <w:tab/>
                      </w:r>
                      <w:r w:rsidRPr="00230A90">
                        <w:t xml:space="preserve">  </w:t>
                      </w:r>
                      <w:r w:rsidR="00230A90">
                        <w:tab/>
                      </w:r>
                      <w:proofErr w:type="gramEnd"/>
                      <w:r w:rsidR="001A1FF3" w:rsidRPr="00230A90">
                        <w:tab/>
                        <w:t xml:space="preserve">    </w:t>
                      </w:r>
                      <w:r w:rsidR="001A1FF3" w:rsidRPr="00230A90">
                        <w:tab/>
                      </w:r>
                      <w:r w:rsidR="00F74425">
                        <w:t xml:space="preserve">     </w:t>
                      </w:r>
                      <w:r w:rsidR="00F74425">
                        <w:tab/>
                      </w:r>
                      <w:r w:rsidR="001A1FF3" w:rsidRPr="00230A90">
                        <w:tab/>
                      </w:r>
                      <w:r>
                        <w:t xml:space="preserve"> </w:t>
                      </w:r>
                      <w:r w:rsidRPr="00FF5B71">
                        <w:rPr>
                          <w:b/>
                        </w:rPr>
                        <w:t>Množství</w:t>
                      </w:r>
                      <w:r w:rsidR="001A1FF3" w:rsidRPr="00FF5B71">
                        <w:rPr>
                          <w:b/>
                        </w:rPr>
                        <w:t>:</w:t>
                      </w:r>
                    </w:p>
                    <w:p w:rsidR="00014E73" w:rsidRDefault="00014E73" w:rsidP="003E71F4"/>
                    <w:p w:rsidR="00014E73" w:rsidRDefault="00014E73" w:rsidP="001A1FF3">
                      <w:pPr>
                        <w:ind w:left="708" w:firstLine="708"/>
                      </w:pPr>
                      <w:r>
                        <w:t>ČERNÁ s topem VMVČ: ________________________</w:t>
                      </w:r>
                    </w:p>
                    <w:p w:rsidR="001A1FF3" w:rsidRDefault="001A1FF3" w:rsidP="001A1FF3">
                      <w:pPr>
                        <w:ind w:left="708" w:firstLine="708"/>
                      </w:pPr>
                    </w:p>
                    <w:p w:rsidR="00014E73" w:rsidRDefault="00014E73" w:rsidP="001A1FF3">
                      <w:pPr>
                        <w:ind w:left="708" w:firstLine="708"/>
                      </w:pPr>
                      <w:r>
                        <w:t>BÍLÁ s topem VMVČ: __________________________</w:t>
                      </w:r>
                    </w:p>
                    <w:p w:rsidR="00014E73" w:rsidRDefault="00014E73" w:rsidP="003E71F4"/>
                    <w:p w:rsidR="00014E73" w:rsidRDefault="00014E73" w:rsidP="003E71F4">
                      <w:r w:rsidRPr="001A1FF3">
                        <w:rPr>
                          <w:b/>
                        </w:rPr>
                        <w:t>Požadovaný termín dodání</w:t>
                      </w:r>
                      <w:r w:rsidRPr="001A1FF3">
                        <w:t>:</w:t>
                      </w:r>
                      <w:r>
                        <w:t xml:space="preserve"> _______________________</w:t>
                      </w:r>
                    </w:p>
                    <w:p w:rsidR="00014E73" w:rsidRDefault="00014E73" w:rsidP="003E71F4"/>
                    <w:p w:rsidR="00014E73" w:rsidRDefault="00014E73" w:rsidP="003E71F4">
                      <w:r w:rsidRPr="001A1FF3">
                        <w:rPr>
                          <w:b/>
                        </w:rPr>
                        <w:t>Možnost odběru</w:t>
                      </w:r>
                      <w:r w:rsidRPr="001A1FF3">
                        <w:t>:</w:t>
                      </w:r>
                      <w:r>
                        <w:tab/>
                        <w:t>a) vyzvednutí v Přerově</w:t>
                      </w:r>
                    </w:p>
                    <w:p w:rsidR="00014E73" w:rsidRDefault="00014E73" w:rsidP="003E71F4">
                      <w:r>
                        <w:tab/>
                      </w:r>
                      <w:r>
                        <w:tab/>
                      </w:r>
                      <w:r>
                        <w:tab/>
                        <w:t>b) vyzvednutí v BS Vinařské potřeby, Velké Bílovice</w:t>
                      </w:r>
                    </w:p>
                    <w:p w:rsidR="00014E73" w:rsidRDefault="00014E73" w:rsidP="003E71F4">
                      <w:r>
                        <w:tab/>
                      </w:r>
                      <w:r>
                        <w:tab/>
                      </w:r>
                      <w:r>
                        <w:tab/>
                        <w:t>c) dodání přepravní službou – dodání 2-3 pracovní dny</w:t>
                      </w:r>
                      <w:r w:rsidR="00230A90">
                        <w:t>!!!</w:t>
                      </w:r>
                    </w:p>
                    <w:p w:rsidR="00014E73" w:rsidRDefault="00014E73" w:rsidP="003E71F4"/>
                    <w:p w:rsidR="001A1FF3" w:rsidRDefault="00014E73" w:rsidP="003E71F4">
                      <w:r>
                        <w:t>Řádně vyplněnou závaznou objednávku prosím posílejte:</w:t>
                      </w:r>
                    </w:p>
                    <w:p w:rsidR="00014E73" w:rsidRDefault="00014E73" w:rsidP="00014E7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Style w:val="Hypertextovodkaz"/>
                          <w:color w:val="auto"/>
                          <w:u w:val="none"/>
                        </w:rPr>
                      </w:pPr>
                      <w:bookmarkStart w:id="1" w:name="_GoBack"/>
                      <w:bookmarkEnd w:id="1"/>
                      <w:r>
                        <w:t xml:space="preserve">e-mailem na adresu: </w:t>
                      </w:r>
                      <w:hyperlink r:id="rId8" w:history="1">
                        <w:r w:rsidRPr="001A1FF3">
                          <w:rPr>
                            <w:rStyle w:val="Hypertextovodkaz"/>
                            <w:color w:val="auto"/>
                            <w:u w:val="none"/>
                          </w:rPr>
                          <w:t>cernouskova@creative-caps.cz</w:t>
                        </w:r>
                      </w:hyperlink>
                    </w:p>
                    <w:p w:rsidR="00CA4C73" w:rsidRPr="001A1FF3" w:rsidRDefault="00CA4C73" w:rsidP="00CA4C7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poštou na naši adresu</w:t>
                      </w:r>
                    </w:p>
                    <w:p w:rsidR="00014E73" w:rsidRDefault="00014E73" w:rsidP="00014E73"/>
                    <w:p w:rsidR="00014E73" w:rsidRPr="00B13DA5" w:rsidRDefault="00014E73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 xml:space="preserve">Upozorňujeme, že objednávku je nutno odeslat (nebo změnit) nejpozději do </w:t>
                      </w:r>
                      <w:r w:rsidR="00B13DA5" w:rsidRPr="00B13DA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 w:rsidRPr="00B13DA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.10.201</w:t>
                      </w:r>
                      <w:r w:rsidR="00B13DA5" w:rsidRPr="00B13DA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9</w:t>
                      </w: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>. Po této době nezaručujeme včasné dodání v prvním kole</w:t>
                      </w:r>
                      <w:r w:rsidR="00B23730" w:rsidRPr="00B13DA5">
                        <w:rPr>
                          <w:b/>
                          <w:bCs/>
                          <w:i/>
                          <w:iCs/>
                        </w:rPr>
                        <w:t xml:space="preserve"> dne 22.10.201</w:t>
                      </w:r>
                      <w:r w:rsidR="00B13DA5">
                        <w:rPr>
                          <w:b/>
                          <w:bCs/>
                          <w:i/>
                          <w:iCs/>
                        </w:rPr>
                        <w:t>9</w:t>
                      </w:r>
                      <w:r w:rsidR="00B23730" w:rsidRPr="00B13DA5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:rsidR="00014E73" w:rsidRDefault="00014E73" w:rsidP="00014E73"/>
                    <w:p w:rsidR="001A1FF3" w:rsidRPr="00B13DA5" w:rsidRDefault="00014E73" w:rsidP="00014E73">
                      <w:pPr>
                        <w:rPr>
                          <w:i/>
                          <w:iCs/>
                        </w:rPr>
                      </w:pPr>
                      <w:r w:rsidRPr="00B13DA5">
                        <w:rPr>
                          <w:i/>
                          <w:iCs/>
                        </w:rPr>
                        <w:t xml:space="preserve">Svým podpisem odběratel stvrzuje závaznou objednávku a ručí za úhradu </w:t>
                      </w:r>
                      <w:r w:rsidRPr="00B13DA5">
                        <w:rPr>
                          <w:i/>
                          <w:iCs/>
                          <w:u w:val="single"/>
                        </w:rPr>
                        <w:t>celého objednaného množství</w:t>
                      </w:r>
                      <w:r w:rsidRPr="00B13DA5">
                        <w:rPr>
                          <w:i/>
                          <w:iCs/>
                        </w:rPr>
                        <w:t xml:space="preserve">, </w:t>
                      </w:r>
                    </w:p>
                    <w:p w:rsidR="00014E73" w:rsidRPr="00B13DA5" w:rsidRDefault="00014E73" w:rsidP="00014E73">
                      <w:pPr>
                        <w:rPr>
                          <w:i/>
                          <w:iCs/>
                        </w:rPr>
                      </w:pPr>
                      <w:r w:rsidRPr="00B13DA5">
                        <w:rPr>
                          <w:i/>
                          <w:iCs/>
                        </w:rPr>
                        <w:t xml:space="preserve">i v případě, že mu na základě hodnocení Vinařského </w:t>
                      </w:r>
                      <w:r w:rsidR="00B13DA5">
                        <w:rPr>
                          <w:i/>
                          <w:iCs/>
                        </w:rPr>
                        <w:t>fondu</w:t>
                      </w:r>
                      <w:r w:rsidRPr="00B13DA5">
                        <w:rPr>
                          <w:i/>
                          <w:iCs/>
                        </w:rPr>
                        <w:t xml:space="preserve"> nebude odsouhlaseno.</w:t>
                      </w:r>
                    </w:p>
                    <w:p w:rsidR="00014E73" w:rsidRDefault="00014E73" w:rsidP="00014E73"/>
                    <w:p w:rsidR="00014E73" w:rsidRDefault="00014E73" w:rsidP="00014E73"/>
                    <w:p w:rsidR="001A1FF3" w:rsidRDefault="001A1FF3" w:rsidP="00014E73"/>
                    <w:p w:rsidR="00014E73" w:rsidRDefault="00014E73" w:rsidP="00014E73">
                      <w:r>
                        <w:t>V __________________</w:t>
                      </w:r>
                      <w:r>
                        <w:tab/>
                        <w:t>Dne __________________</w:t>
                      </w:r>
                      <w:r>
                        <w:tab/>
                      </w:r>
                      <w:r w:rsidR="00CA4C73">
                        <w:t xml:space="preserve">   </w:t>
                      </w:r>
                      <w:r>
                        <w:tab/>
                      </w:r>
                      <w:r w:rsidR="00CA4C73">
                        <w:t xml:space="preserve">      </w:t>
                      </w:r>
                      <w:r w:rsidR="001A1FF3">
                        <w:t>Podpis (případně razítko)</w:t>
                      </w:r>
                    </w:p>
                    <w:p w:rsidR="00014E73" w:rsidRPr="002376C2" w:rsidRDefault="00014E73" w:rsidP="003E71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-899985</wp:posOffset>
            </wp:positionV>
            <wp:extent cx="7560000" cy="10693334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hlav_pap_navrh2b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D7552"/>
    <w:multiLevelType w:val="hybridMultilevel"/>
    <w:tmpl w:val="55BC6DAC"/>
    <w:lvl w:ilvl="0" w:tplc="8ABA868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3E"/>
    <w:rsid w:val="00014E73"/>
    <w:rsid w:val="001A1FF3"/>
    <w:rsid w:val="001F649B"/>
    <w:rsid w:val="00230A90"/>
    <w:rsid w:val="002376C2"/>
    <w:rsid w:val="00364BF7"/>
    <w:rsid w:val="003E71F4"/>
    <w:rsid w:val="00403939"/>
    <w:rsid w:val="005A583B"/>
    <w:rsid w:val="00867A1B"/>
    <w:rsid w:val="00A3236F"/>
    <w:rsid w:val="00B13DA5"/>
    <w:rsid w:val="00B23730"/>
    <w:rsid w:val="00B55A39"/>
    <w:rsid w:val="00CA4C73"/>
    <w:rsid w:val="00D265E6"/>
    <w:rsid w:val="00F74425"/>
    <w:rsid w:val="00FC4E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FA1F"/>
  <w15:chartTrackingRefBased/>
  <w15:docId w15:val="{1489045B-4DEE-4D9B-9407-FADFF38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376C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49B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14E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uskova@creative-ca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nouskova@creative-ca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nouskova@creative-cap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rnouskova@creative-cap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Doupalová</dc:creator>
  <cp:keywords/>
  <dc:description/>
  <cp:lastModifiedBy>Simona Černoušková</cp:lastModifiedBy>
  <cp:revision>4</cp:revision>
  <cp:lastPrinted>2018-08-31T11:05:00Z</cp:lastPrinted>
  <dcterms:created xsi:type="dcterms:W3CDTF">2019-08-29T06:12:00Z</dcterms:created>
  <dcterms:modified xsi:type="dcterms:W3CDTF">2019-09-02T08:18:00Z</dcterms:modified>
</cp:coreProperties>
</file>